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F06" w:rsidRDefault="003D2F06" w:rsidP="00F65471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4610100" cy="82200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2000"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822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F06" w:rsidRDefault="00F65471" w:rsidP="003D2F06">
      <w:pPr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>
            <wp:extent cx="4505325" cy="822960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3000" contrast="2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822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471" w:rsidRDefault="00F65471" w:rsidP="003D2F06">
      <w:pPr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>
            <wp:extent cx="4657725" cy="8220075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3000"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822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471" w:rsidRDefault="00F65471" w:rsidP="003D2F06">
      <w:pPr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>
            <wp:extent cx="4848225" cy="6391275"/>
            <wp:effectExtent l="1905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639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5471" w:rsidSect="00F65471">
      <w:footerReference w:type="default" r:id="rId10"/>
      <w:pgSz w:w="12240" w:h="15840"/>
      <w:pgMar w:top="135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01A" w:rsidRDefault="0046001A" w:rsidP="00054D67">
      <w:pPr>
        <w:spacing w:after="0" w:line="240" w:lineRule="auto"/>
      </w:pPr>
      <w:r>
        <w:separator/>
      </w:r>
    </w:p>
  </w:endnote>
  <w:endnote w:type="continuationSeparator" w:id="1">
    <w:p w:rsidR="0046001A" w:rsidRDefault="0046001A" w:rsidP="00054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D67" w:rsidRDefault="00054D67">
    <w:pPr>
      <w:pStyle w:val="Footer"/>
    </w:pPr>
    <w:r>
      <w:t>www.acgih.ir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01A" w:rsidRDefault="0046001A" w:rsidP="00054D67">
      <w:pPr>
        <w:spacing w:after="0" w:line="240" w:lineRule="auto"/>
      </w:pPr>
      <w:r>
        <w:separator/>
      </w:r>
    </w:p>
  </w:footnote>
  <w:footnote w:type="continuationSeparator" w:id="1">
    <w:p w:rsidR="0046001A" w:rsidRDefault="0046001A" w:rsidP="00054D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2F06"/>
    <w:rsid w:val="00054D67"/>
    <w:rsid w:val="00166197"/>
    <w:rsid w:val="00211B33"/>
    <w:rsid w:val="003A787C"/>
    <w:rsid w:val="003D2F06"/>
    <w:rsid w:val="0046001A"/>
    <w:rsid w:val="006878F6"/>
    <w:rsid w:val="008F6D24"/>
    <w:rsid w:val="00D40158"/>
    <w:rsid w:val="00F65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8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2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F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54D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54D67"/>
  </w:style>
  <w:style w:type="paragraph" w:styleId="Footer">
    <w:name w:val="footer"/>
    <w:basedOn w:val="Normal"/>
    <w:link w:val="FooterChar"/>
    <w:uiPriority w:val="99"/>
    <w:semiHidden/>
    <w:unhideWhenUsed/>
    <w:rsid w:val="00054D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4D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kosarbehdasht-Drghorbani</dc:creator>
  <cp:keywords/>
  <dc:description/>
  <cp:lastModifiedBy>SIRVAN</cp:lastModifiedBy>
  <cp:revision>4</cp:revision>
  <dcterms:created xsi:type="dcterms:W3CDTF">2012-12-09T06:08:00Z</dcterms:created>
  <dcterms:modified xsi:type="dcterms:W3CDTF">2014-02-14T07:03:00Z</dcterms:modified>
</cp:coreProperties>
</file>